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ED9" w:rsidRPr="008609F5" w:rsidRDefault="00E25ED9" w:rsidP="006730EA">
      <w:pPr>
        <w:pStyle w:val="ConsPlusNormal"/>
        <w:ind w:left="4956" w:firstLine="6"/>
        <w:outlineLvl w:val="0"/>
        <w:rPr>
          <w:rFonts w:ascii="Times New Roman" w:hAnsi="Times New Roman" w:cs="Times New Roman"/>
          <w:sz w:val="28"/>
          <w:szCs w:val="28"/>
        </w:rPr>
      </w:pPr>
      <w:r w:rsidRPr="008609F5">
        <w:rPr>
          <w:rFonts w:ascii="Times New Roman" w:hAnsi="Times New Roman" w:cs="Times New Roman"/>
          <w:sz w:val="28"/>
          <w:szCs w:val="28"/>
        </w:rPr>
        <w:t>Приложение</w:t>
      </w:r>
    </w:p>
    <w:p w:rsidR="00E25ED9" w:rsidRPr="008609F5" w:rsidRDefault="00E25ED9" w:rsidP="00E25E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5ED9" w:rsidRDefault="00E25ED9" w:rsidP="006730EA">
      <w:pPr>
        <w:pStyle w:val="ConsPlusNormal"/>
        <w:tabs>
          <w:tab w:val="left" w:pos="5529"/>
        </w:tabs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25ED9" w:rsidRPr="00D064F3" w:rsidRDefault="00E25ED9" w:rsidP="00E25ED9">
      <w:pPr>
        <w:pStyle w:val="ConsPlusNormal"/>
        <w:tabs>
          <w:tab w:val="left" w:pos="5529"/>
        </w:tabs>
        <w:ind w:left="5245" w:firstLine="142"/>
        <w:rPr>
          <w:rFonts w:ascii="Times New Roman" w:hAnsi="Times New Roman" w:cs="Times New Roman"/>
          <w:sz w:val="28"/>
          <w:szCs w:val="28"/>
        </w:rPr>
      </w:pPr>
    </w:p>
    <w:p w:rsidR="00E25ED9" w:rsidRPr="00D064F3" w:rsidRDefault="001C60B7" w:rsidP="006730EA">
      <w:pPr>
        <w:pStyle w:val="ConsPlusNormal"/>
        <w:tabs>
          <w:tab w:val="left" w:pos="510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730EA" w:rsidRPr="006730E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034F5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E25ED9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E25ED9" w:rsidRPr="00D064F3" w:rsidRDefault="006730EA" w:rsidP="00A034F5">
      <w:pPr>
        <w:pStyle w:val="ConsPlusNormal"/>
        <w:tabs>
          <w:tab w:val="left" w:pos="5529"/>
          <w:tab w:val="left" w:pos="6521"/>
        </w:tabs>
        <w:rPr>
          <w:rFonts w:ascii="Times New Roman" w:hAnsi="Times New Roman" w:cs="Times New Roman"/>
          <w:sz w:val="28"/>
          <w:szCs w:val="28"/>
        </w:rPr>
      </w:pPr>
      <w:r w:rsidRPr="006730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E25ED9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E25ED9" w:rsidRPr="00D064F3">
        <w:rPr>
          <w:rFonts w:ascii="Times New Roman" w:hAnsi="Times New Roman" w:cs="Times New Roman"/>
          <w:sz w:val="28"/>
          <w:szCs w:val="28"/>
        </w:rPr>
        <w:t>области</w:t>
      </w:r>
    </w:p>
    <w:p w:rsidR="00E25ED9" w:rsidRDefault="006730EA" w:rsidP="00A034F5">
      <w:pPr>
        <w:pStyle w:val="ConsPlusNormal"/>
        <w:spacing w:after="720"/>
        <w:rPr>
          <w:rFonts w:ascii="Times New Roman" w:hAnsi="Times New Roman" w:cs="Times New Roman"/>
          <w:sz w:val="28"/>
          <w:szCs w:val="28"/>
        </w:rPr>
      </w:pPr>
      <w:r w:rsidRPr="006730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E25ED9" w:rsidRPr="00D064F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25ED9">
        <w:rPr>
          <w:rFonts w:ascii="Times New Roman" w:hAnsi="Times New Roman" w:cs="Times New Roman"/>
          <w:sz w:val="28"/>
          <w:szCs w:val="28"/>
        </w:rPr>
        <w:t xml:space="preserve">№        </w:t>
      </w:r>
    </w:p>
    <w:p w:rsidR="00AA6746" w:rsidRDefault="00E25ED9" w:rsidP="003909A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4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2065F2">
        <w:rPr>
          <w:rFonts w:ascii="Times New Roman" w:hAnsi="Times New Roman" w:cs="Times New Roman"/>
          <w:b/>
          <w:bCs/>
          <w:sz w:val="28"/>
          <w:szCs w:val="28"/>
        </w:rPr>
        <w:t>АСПРЕДЕЛЕНИЕ</w:t>
      </w:r>
    </w:p>
    <w:p w:rsidR="00AA6746" w:rsidRPr="008A37D0" w:rsidRDefault="00917847" w:rsidP="003909AF">
      <w:pPr>
        <w:pStyle w:val="ConsPlusNormal"/>
        <w:spacing w:after="4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 областного бюджета</w:t>
      </w:r>
      <w:r w:rsidR="00E25ED9" w:rsidRPr="004E3074">
        <w:rPr>
          <w:rFonts w:ascii="Times New Roman" w:hAnsi="Times New Roman" w:cs="Times New Roman"/>
          <w:b/>
          <w:bCs/>
          <w:sz w:val="28"/>
          <w:szCs w:val="28"/>
        </w:rPr>
        <w:t xml:space="preserve"> местным бюджетам иных межбюджетных т</w:t>
      </w:r>
      <w:r>
        <w:rPr>
          <w:rFonts w:ascii="Times New Roman" w:hAnsi="Times New Roman" w:cs="Times New Roman"/>
          <w:b/>
          <w:bCs/>
          <w:sz w:val="28"/>
          <w:szCs w:val="28"/>
        </w:rPr>
        <w:t>рансфертов</w:t>
      </w:r>
      <w:r w:rsidR="00E25ED9" w:rsidRPr="004E3074">
        <w:rPr>
          <w:rFonts w:ascii="Times New Roman" w:hAnsi="Times New Roman" w:cs="Times New Roman"/>
          <w:b/>
          <w:bCs/>
          <w:sz w:val="28"/>
          <w:szCs w:val="28"/>
        </w:rPr>
        <w:t xml:space="preserve"> на регулирование численности волка в целях обеспечения безопасности и жиз</w:t>
      </w:r>
      <w:r w:rsidR="006926A5">
        <w:rPr>
          <w:rFonts w:ascii="Times New Roman" w:hAnsi="Times New Roman" w:cs="Times New Roman"/>
          <w:b/>
          <w:bCs/>
          <w:sz w:val="28"/>
          <w:szCs w:val="28"/>
        </w:rPr>
        <w:t>недеятельности населения на 2025</w:t>
      </w:r>
      <w:r w:rsidR="00E25ED9" w:rsidRPr="004E3074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529"/>
        <w:gridCol w:w="3118"/>
      </w:tblGrid>
      <w:tr w:rsidR="00DC2E01" w:rsidRPr="008609F5" w:rsidTr="00C712EF">
        <w:trPr>
          <w:trHeight w:val="5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01" w:rsidRPr="008609F5" w:rsidRDefault="00DC2E01" w:rsidP="007A060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60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609F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609F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01" w:rsidRDefault="00DC2E01" w:rsidP="007A060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9F5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  <w:p w:rsidR="00DC2E01" w:rsidRPr="008609F5" w:rsidRDefault="00DC2E01" w:rsidP="007A060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01" w:rsidRDefault="00DC2E01" w:rsidP="007A060E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Сумма, рублей</w:t>
            </w:r>
          </w:p>
        </w:tc>
      </w:tr>
      <w:tr w:rsidR="00A84957" w:rsidRPr="008609F5" w:rsidTr="006730EA">
        <w:trPr>
          <w:trHeight w:val="24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57" w:rsidRPr="00031858" w:rsidRDefault="00A84957" w:rsidP="00A84957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57" w:rsidRPr="00031858" w:rsidRDefault="00A84957" w:rsidP="00A84957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Афанасьевский</w:t>
            </w:r>
            <w:proofErr w:type="spellEnd"/>
            <w:r w:rsidRPr="0003185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57" w:rsidRPr="00031858" w:rsidRDefault="00865DAD" w:rsidP="00A84957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90 0</w:t>
            </w:r>
            <w:r w:rsidR="00A84957" w:rsidRPr="00031858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A84957" w:rsidRPr="008609F5" w:rsidTr="006730EA">
        <w:trPr>
          <w:trHeight w:val="12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57" w:rsidRPr="00031858" w:rsidRDefault="00A84957" w:rsidP="00A84957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57" w:rsidRPr="00031858" w:rsidRDefault="00A84957" w:rsidP="00A84957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Белохолуницкий 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57" w:rsidRPr="00031858" w:rsidRDefault="00B34898" w:rsidP="00B34898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A849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84957" w:rsidRPr="00031858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A84957" w:rsidRPr="008609F5" w:rsidTr="006730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57" w:rsidRPr="00031858" w:rsidRDefault="00A84957" w:rsidP="00A84957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57" w:rsidRPr="00031858" w:rsidRDefault="00A84957" w:rsidP="00A84957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Богородский муниципальный округ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57" w:rsidRDefault="00865DAD" w:rsidP="00A84957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60 0</w:t>
            </w:r>
            <w:r w:rsidR="00A84957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A84957" w:rsidRPr="008609F5" w:rsidTr="006730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57" w:rsidRPr="00031858" w:rsidRDefault="00A84957" w:rsidP="00A84957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57" w:rsidRPr="00031858" w:rsidRDefault="00A84957" w:rsidP="00A84957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Верхнекамский муниципальный округ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57" w:rsidRPr="00031858" w:rsidRDefault="00865DAD" w:rsidP="00A84957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84957">
              <w:rPr>
                <w:rFonts w:ascii="Times New Roman" w:hAnsi="Times New Roman" w:cs="Times New Roman"/>
                <w:sz w:val="28"/>
                <w:szCs w:val="28"/>
              </w:rPr>
              <w:t>2 5</w:t>
            </w:r>
            <w:r w:rsidR="00A84957" w:rsidRPr="00031858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A84957" w:rsidRPr="008609F5" w:rsidTr="006730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57" w:rsidRPr="00031858" w:rsidRDefault="00A84957" w:rsidP="00A84957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57" w:rsidRPr="00031858" w:rsidRDefault="00A84957" w:rsidP="00993534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Даровской</w:t>
            </w:r>
            <w:proofErr w:type="spellEnd"/>
            <w:r w:rsidRPr="00031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3534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57" w:rsidRPr="00031858" w:rsidRDefault="00A84957" w:rsidP="00A84957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22 5</w:t>
            </w:r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A84957" w:rsidRPr="008609F5" w:rsidTr="006730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57" w:rsidRPr="00031858" w:rsidRDefault="00A84957" w:rsidP="00A84957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57" w:rsidRPr="00031858" w:rsidRDefault="00A84957" w:rsidP="00A84957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Кикнурский</w:t>
            </w:r>
            <w:proofErr w:type="spellEnd"/>
            <w:r w:rsidRPr="0003185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57" w:rsidRPr="00031858" w:rsidRDefault="00B34898" w:rsidP="00A84957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849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84957" w:rsidRPr="00031858"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  <w:tr w:rsidR="00A84957" w:rsidRPr="008609F5" w:rsidTr="006730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57" w:rsidRPr="00031858" w:rsidRDefault="00A84957" w:rsidP="00A84957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57" w:rsidRPr="00031858" w:rsidRDefault="00A84957" w:rsidP="00A84957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Кильмезский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57" w:rsidRDefault="00865DAD" w:rsidP="00A84957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90 0</w:t>
            </w:r>
            <w:r w:rsidR="00A84957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A84957" w:rsidRPr="008609F5" w:rsidTr="006730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57" w:rsidRPr="00031858" w:rsidRDefault="00A84957" w:rsidP="00A84957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57" w:rsidRPr="00031858" w:rsidRDefault="00A84957" w:rsidP="00A84957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Котельничский</w:t>
            </w:r>
            <w:proofErr w:type="spellEnd"/>
            <w:r w:rsidRPr="0003185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57" w:rsidRPr="00031858" w:rsidRDefault="00865DAD" w:rsidP="00B34898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4898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5</w:t>
            </w:r>
            <w:r w:rsidR="00A84957" w:rsidRPr="00031858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865DAD" w:rsidRPr="008609F5" w:rsidTr="006730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AD" w:rsidRPr="00031858" w:rsidRDefault="00693CCC" w:rsidP="00865DAD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AD" w:rsidRPr="00031858" w:rsidRDefault="00865DAD" w:rsidP="00865DAD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06C4">
              <w:rPr>
                <w:rFonts w:ascii="Times New Roman" w:hAnsi="Times New Roman" w:cs="Times New Roman"/>
                <w:sz w:val="28"/>
                <w:szCs w:val="28"/>
              </w:rPr>
              <w:t>Куменский</w:t>
            </w:r>
            <w:proofErr w:type="spellEnd"/>
            <w:r w:rsidR="003A0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5B2B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AD" w:rsidRPr="00031858" w:rsidRDefault="00865DAD" w:rsidP="00865DAD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22 5</w:t>
            </w:r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693CCC" w:rsidRPr="00031858" w:rsidTr="00CF5A1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CC" w:rsidRPr="00031858" w:rsidRDefault="00697D79" w:rsidP="00CF5A12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CC" w:rsidRPr="00031858" w:rsidRDefault="00693CCC" w:rsidP="00CF5A12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Лузский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CC" w:rsidRPr="00031858" w:rsidRDefault="00B34898" w:rsidP="00CF5A12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97D79">
              <w:rPr>
                <w:rFonts w:ascii="Times New Roman" w:hAnsi="Times New Roman" w:cs="Times New Roman"/>
                <w:sz w:val="28"/>
                <w:szCs w:val="28"/>
              </w:rPr>
              <w:t>5 000,00</w:t>
            </w:r>
          </w:p>
        </w:tc>
      </w:tr>
      <w:tr w:rsidR="00865DAD" w:rsidRPr="008609F5" w:rsidTr="006730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AD" w:rsidRPr="00031858" w:rsidRDefault="00697D79" w:rsidP="00865DAD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AD" w:rsidRPr="00031858" w:rsidRDefault="00865DAD" w:rsidP="00865DAD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06C4">
              <w:rPr>
                <w:rFonts w:ascii="Times New Roman" w:hAnsi="Times New Roman" w:cs="Times New Roman"/>
                <w:sz w:val="28"/>
                <w:szCs w:val="28"/>
              </w:rPr>
              <w:t>Малмыжский</w:t>
            </w:r>
            <w:proofErr w:type="spellEnd"/>
            <w:r w:rsidR="003A06C4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AD" w:rsidRPr="00031858" w:rsidRDefault="00865DAD" w:rsidP="00B34898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348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</w:t>
            </w:r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865DAD" w:rsidRPr="008609F5" w:rsidTr="006730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AD" w:rsidRPr="00031858" w:rsidRDefault="00697D79" w:rsidP="00865DAD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AD" w:rsidRPr="00031858" w:rsidRDefault="00865DAD" w:rsidP="00865DAD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Мурашинский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AD" w:rsidRPr="00031858" w:rsidRDefault="00865DAD" w:rsidP="00865DAD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45 0</w:t>
            </w:r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B34898" w:rsidRPr="008609F5" w:rsidTr="006730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Default="00B34898" w:rsidP="00865DAD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Default="00B34898" w:rsidP="00865DAD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Нагорский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Default="00B34898" w:rsidP="00DC5412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C541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C54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865DAD" w:rsidRPr="008609F5" w:rsidTr="006730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AD" w:rsidRPr="00031858" w:rsidRDefault="00697D79" w:rsidP="008E6EC5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E6E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AD" w:rsidRPr="00031858" w:rsidRDefault="00865DAD" w:rsidP="00865DAD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AD" w:rsidRPr="00031858" w:rsidRDefault="00B34898" w:rsidP="00B34898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65DA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65DAD" w:rsidRPr="00031858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865DAD" w:rsidRPr="008609F5" w:rsidTr="006730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AD" w:rsidRPr="00031858" w:rsidRDefault="00697D79" w:rsidP="008E6EC5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E6E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AD" w:rsidRPr="00031858" w:rsidRDefault="00865DAD" w:rsidP="00865DAD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Нолинский</w:t>
            </w:r>
            <w:proofErr w:type="spellEnd"/>
            <w:r w:rsidRPr="0003185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AD" w:rsidRPr="00031858" w:rsidRDefault="00865DAD" w:rsidP="00865DAD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75 0</w:t>
            </w:r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815C4A" w:rsidRPr="00A84957" w:rsidTr="00CF5A1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A" w:rsidRPr="00031858" w:rsidRDefault="00697D79" w:rsidP="008E6EC5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E6E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A" w:rsidRPr="00A84957" w:rsidRDefault="00815C4A" w:rsidP="00CF5A12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06C4">
              <w:rPr>
                <w:rFonts w:ascii="Times New Roman" w:hAnsi="Times New Roman" w:cs="Times New Roman"/>
                <w:sz w:val="28"/>
                <w:szCs w:val="28"/>
              </w:rPr>
              <w:t>Омутнинский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5B2B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A" w:rsidRPr="00A84957" w:rsidRDefault="00815C4A" w:rsidP="00CF5A12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7 500,00</w:t>
            </w:r>
          </w:p>
        </w:tc>
      </w:tr>
      <w:tr w:rsidR="00815C4A" w:rsidRPr="00A84957" w:rsidTr="00CF5A1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A" w:rsidRPr="00031858" w:rsidRDefault="00697D79" w:rsidP="008E6EC5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E6EC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A" w:rsidRPr="00A84957" w:rsidRDefault="00815C4A" w:rsidP="00CF5A12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3CCC">
              <w:rPr>
                <w:rFonts w:ascii="Times New Roman" w:hAnsi="Times New Roman" w:cs="Times New Roman"/>
                <w:sz w:val="28"/>
                <w:szCs w:val="28"/>
              </w:rPr>
              <w:t>Опаринский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18E0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A" w:rsidRPr="00A84957" w:rsidRDefault="00B34898" w:rsidP="00B34898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15C4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15C4A" w:rsidRPr="00A84957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B34898" w:rsidRPr="008609F5" w:rsidTr="006730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031858" w:rsidRDefault="00B34898" w:rsidP="00C372F5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 w:rsidRPr="00860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609F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609F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Default="00B34898" w:rsidP="00C372F5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9F5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  <w:p w:rsidR="00B34898" w:rsidRPr="008609F5" w:rsidRDefault="00B34898" w:rsidP="00C372F5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Default="00B34898" w:rsidP="00C372F5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Сумма, рублей</w:t>
            </w:r>
          </w:p>
        </w:tc>
      </w:tr>
      <w:tr w:rsidR="00B34898" w:rsidRPr="008609F5" w:rsidTr="006730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031858" w:rsidRDefault="00B34898" w:rsidP="008E6EC5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E6E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A84957" w:rsidRDefault="00B34898" w:rsidP="00993534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4957">
              <w:rPr>
                <w:rFonts w:ascii="Times New Roman" w:hAnsi="Times New Roman" w:cs="Times New Roman"/>
                <w:sz w:val="28"/>
                <w:szCs w:val="28"/>
              </w:rPr>
              <w:t>Оричевский</w:t>
            </w:r>
            <w:proofErr w:type="spellEnd"/>
            <w:r w:rsidRPr="00A849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A84957" w:rsidRDefault="00B34898" w:rsidP="00815C4A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A84957">
              <w:rPr>
                <w:rFonts w:ascii="Times New Roman" w:hAnsi="Times New Roman" w:cs="Times New Roman"/>
                <w:sz w:val="28"/>
                <w:szCs w:val="28"/>
              </w:rPr>
              <w:t> 500,00</w:t>
            </w:r>
          </w:p>
        </w:tc>
      </w:tr>
      <w:tr w:rsidR="00B34898" w:rsidRPr="008609F5" w:rsidTr="006730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031858" w:rsidRDefault="00B34898" w:rsidP="008E6EC5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E6E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031858" w:rsidRDefault="00B34898" w:rsidP="00697D7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Подосиновский</w:t>
            </w:r>
            <w:proofErr w:type="spellEnd"/>
            <w:r w:rsidRPr="00031858">
              <w:rPr>
                <w:rFonts w:ascii="Times New Roman" w:hAnsi="Times New Roman" w:cs="Times New Roman"/>
                <w:sz w:val="28"/>
                <w:szCs w:val="28"/>
              </w:rPr>
              <w:t xml:space="preserve"> район Кировской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031858" w:rsidRDefault="00B34898" w:rsidP="00697D7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67 5</w:t>
            </w:r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B34898" w:rsidRPr="00031858" w:rsidTr="00CF5A1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031858" w:rsidRDefault="008E6EC5" w:rsidP="00697D7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031858" w:rsidRDefault="00B34898" w:rsidP="00697D7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Санчурский муниципальный округ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031858" w:rsidRDefault="00B34898" w:rsidP="00697D7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45 0</w:t>
            </w:r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B34898" w:rsidRPr="008609F5" w:rsidTr="006730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Default="00B34898" w:rsidP="008E6EC5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E6E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031858" w:rsidRDefault="00B34898" w:rsidP="00697D7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A06C4">
              <w:rPr>
                <w:rFonts w:ascii="Times New Roman" w:hAnsi="Times New Roman" w:cs="Times New Roman"/>
                <w:sz w:val="28"/>
                <w:szCs w:val="28"/>
              </w:rPr>
              <w:t>Слободской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031858" w:rsidRDefault="00B34898" w:rsidP="00B34898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52 500,00</w:t>
            </w:r>
          </w:p>
        </w:tc>
      </w:tr>
      <w:tr w:rsidR="00B34898" w:rsidRPr="008609F5" w:rsidTr="006730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8609F5" w:rsidRDefault="00B34898" w:rsidP="008E6EC5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E6E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031858" w:rsidRDefault="00B34898" w:rsidP="00697D7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E7531">
              <w:rPr>
                <w:rFonts w:ascii="Times New Roman" w:hAnsi="Times New Roman" w:cs="Times New Roman"/>
                <w:sz w:val="28"/>
                <w:szCs w:val="28"/>
              </w:rPr>
              <w:t>Сунский 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Default="00B34898" w:rsidP="00697D7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28 000,00</w:t>
            </w:r>
          </w:p>
        </w:tc>
      </w:tr>
      <w:tr w:rsidR="00B34898" w:rsidRPr="008609F5" w:rsidTr="006730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031858" w:rsidRDefault="00B34898" w:rsidP="008E6EC5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E6E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031858" w:rsidRDefault="00B34898" w:rsidP="00697D7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Фаленский</w:t>
            </w:r>
            <w:proofErr w:type="spellEnd"/>
            <w:r w:rsidRPr="0003185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031858" w:rsidRDefault="00B34898" w:rsidP="00697D7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  <w:tr w:rsidR="00B34898" w:rsidRPr="00031858" w:rsidTr="00CF5A1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031858" w:rsidRDefault="00B34898" w:rsidP="008E6EC5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E6E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031858" w:rsidRDefault="00B34898" w:rsidP="00697D7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06C4">
              <w:rPr>
                <w:rFonts w:ascii="Times New Roman" w:hAnsi="Times New Roman" w:cs="Times New Roman"/>
                <w:sz w:val="28"/>
                <w:szCs w:val="28"/>
              </w:rPr>
              <w:t>Шабалинский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031858" w:rsidRDefault="00B34898" w:rsidP="00697D7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  <w:tr w:rsidR="00B34898" w:rsidRPr="008609F5" w:rsidTr="006730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031858" w:rsidRDefault="00B34898" w:rsidP="008E6EC5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E6E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031858" w:rsidRDefault="00B34898" w:rsidP="00697D7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Юрьянский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031858" w:rsidRDefault="00B34898" w:rsidP="00B34898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45 0</w:t>
            </w:r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B34898" w:rsidRPr="00031858" w:rsidTr="00CF5A1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031858" w:rsidRDefault="00B34898" w:rsidP="008E6EC5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E6E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1" w:name="_GoBack"/>
            <w:bookmarkEnd w:id="1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031858" w:rsidRDefault="00B34898" w:rsidP="00697D7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06C4">
              <w:rPr>
                <w:rFonts w:ascii="Times New Roman" w:hAnsi="Times New Roman" w:cs="Times New Roman"/>
                <w:sz w:val="28"/>
                <w:szCs w:val="28"/>
              </w:rPr>
              <w:t>Яранский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031858" w:rsidRDefault="00B34898" w:rsidP="00697D7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22 5</w:t>
            </w:r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B34898" w:rsidRPr="008609F5" w:rsidTr="006730EA">
        <w:trPr>
          <w:trHeight w:val="16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031858" w:rsidRDefault="00B34898" w:rsidP="00697D7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031858" w:rsidRDefault="00B34898" w:rsidP="00697D7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8" w:rsidRPr="00031858" w:rsidRDefault="00B34898" w:rsidP="00DC5412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</w:t>
            </w:r>
            <w:r w:rsidR="00DC5412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54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31858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</w:tbl>
    <w:p w:rsidR="00F406BB" w:rsidRPr="00C63D19" w:rsidRDefault="00F406BB" w:rsidP="003B3A75">
      <w:pPr>
        <w:pStyle w:val="ConsPlusNormal"/>
        <w:spacing w:befor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3B3A75">
        <w:rPr>
          <w:rFonts w:ascii="Times New Roman" w:hAnsi="Times New Roman" w:cs="Times New Roman"/>
          <w:sz w:val="28"/>
          <w:szCs w:val="28"/>
        </w:rPr>
        <w:t xml:space="preserve">                 __________</w:t>
      </w:r>
    </w:p>
    <w:sectPr w:rsidR="00F406BB" w:rsidRPr="00C63D19" w:rsidSect="00BF29E5">
      <w:headerReference w:type="default" r:id="rId7"/>
      <w:pgSz w:w="11906" w:h="16838"/>
      <w:pgMar w:top="1418" w:right="1134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0EA" w:rsidRDefault="006730EA">
      <w:pPr>
        <w:spacing w:after="0" w:line="240" w:lineRule="auto"/>
      </w:pPr>
      <w:r>
        <w:separator/>
      </w:r>
    </w:p>
  </w:endnote>
  <w:endnote w:type="continuationSeparator" w:id="0">
    <w:p w:rsidR="006730EA" w:rsidRDefault="00673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0EA" w:rsidRDefault="006730EA">
      <w:pPr>
        <w:spacing w:after="0" w:line="240" w:lineRule="auto"/>
      </w:pPr>
      <w:r>
        <w:separator/>
      </w:r>
    </w:p>
  </w:footnote>
  <w:footnote w:type="continuationSeparator" w:id="0">
    <w:p w:rsidR="006730EA" w:rsidRDefault="00673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0EA" w:rsidRDefault="006730EA">
    <w:pPr>
      <w:pStyle w:val="a3"/>
      <w:jc w:val="center"/>
    </w:pPr>
  </w:p>
  <w:p w:rsidR="006730EA" w:rsidRPr="00456930" w:rsidRDefault="00DE77FF">
    <w:pPr>
      <w:pStyle w:val="a3"/>
      <w:jc w:val="center"/>
      <w:rPr>
        <w:rFonts w:ascii="Times New Roman" w:hAnsi="Times New Roman"/>
        <w:sz w:val="28"/>
        <w:szCs w:val="28"/>
      </w:rPr>
    </w:pPr>
    <w:r w:rsidRPr="00456930">
      <w:rPr>
        <w:rFonts w:ascii="Times New Roman" w:hAnsi="Times New Roman"/>
        <w:sz w:val="28"/>
        <w:szCs w:val="28"/>
      </w:rPr>
      <w:fldChar w:fldCharType="begin"/>
    </w:r>
    <w:r w:rsidR="006730EA" w:rsidRPr="00456930">
      <w:rPr>
        <w:rFonts w:ascii="Times New Roman" w:hAnsi="Times New Roman"/>
        <w:sz w:val="28"/>
        <w:szCs w:val="28"/>
      </w:rPr>
      <w:instrText>PAGE   \* MERGEFORMAT</w:instrText>
    </w:r>
    <w:r w:rsidRPr="00456930">
      <w:rPr>
        <w:rFonts w:ascii="Times New Roman" w:hAnsi="Times New Roman"/>
        <w:sz w:val="28"/>
        <w:szCs w:val="28"/>
      </w:rPr>
      <w:fldChar w:fldCharType="separate"/>
    </w:r>
    <w:r w:rsidR="008E6EC5">
      <w:rPr>
        <w:rFonts w:ascii="Times New Roman" w:hAnsi="Times New Roman"/>
        <w:noProof/>
        <w:sz w:val="28"/>
        <w:szCs w:val="28"/>
      </w:rPr>
      <w:t>2</w:t>
    </w:r>
    <w:r w:rsidRPr="00456930">
      <w:rPr>
        <w:rFonts w:ascii="Times New Roman" w:hAnsi="Times New Roman"/>
        <w:sz w:val="28"/>
        <w:szCs w:val="28"/>
      </w:rPr>
      <w:fldChar w:fldCharType="end"/>
    </w:r>
  </w:p>
  <w:p w:rsidR="006730EA" w:rsidRDefault="006730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ED9"/>
    <w:rsid w:val="00031858"/>
    <w:rsid w:val="001245FA"/>
    <w:rsid w:val="00145B2B"/>
    <w:rsid w:val="00163E0F"/>
    <w:rsid w:val="00186F26"/>
    <w:rsid w:val="001C60B7"/>
    <w:rsid w:val="002065F2"/>
    <w:rsid w:val="00241233"/>
    <w:rsid w:val="00342255"/>
    <w:rsid w:val="003510F7"/>
    <w:rsid w:val="003909AF"/>
    <w:rsid w:val="003A06C4"/>
    <w:rsid w:val="003A7D71"/>
    <w:rsid w:val="003B3A75"/>
    <w:rsid w:val="003B6978"/>
    <w:rsid w:val="003C1FCC"/>
    <w:rsid w:val="003E7324"/>
    <w:rsid w:val="003F6F72"/>
    <w:rsid w:val="00452985"/>
    <w:rsid w:val="00476CEF"/>
    <w:rsid w:val="004921BF"/>
    <w:rsid w:val="004E47D3"/>
    <w:rsid w:val="004E5C38"/>
    <w:rsid w:val="004E7531"/>
    <w:rsid w:val="00570D0F"/>
    <w:rsid w:val="00617725"/>
    <w:rsid w:val="00630E42"/>
    <w:rsid w:val="00665535"/>
    <w:rsid w:val="006730EA"/>
    <w:rsid w:val="006926A5"/>
    <w:rsid w:val="00693CCC"/>
    <w:rsid w:val="00697D79"/>
    <w:rsid w:val="006C6132"/>
    <w:rsid w:val="006D2BC5"/>
    <w:rsid w:val="007049EF"/>
    <w:rsid w:val="007918E0"/>
    <w:rsid w:val="007A060E"/>
    <w:rsid w:val="007D40EB"/>
    <w:rsid w:val="00815718"/>
    <w:rsid w:val="00815C4A"/>
    <w:rsid w:val="00825178"/>
    <w:rsid w:val="00830F3C"/>
    <w:rsid w:val="00831D4C"/>
    <w:rsid w:val="00845EDD"/>
    <w:rsid w:val="00857500"/>
    <w:rsid w:val="00865DAD"/>
    <w:rsid w:val="00871B6B"/>
    <w:rsid w:val="008912AD"/>
    <w:rsid w:val="008A37D0"/>
    <w:rsid w:val="008C18FA"/>
    <w:rsid w:val="008E6EC5"/>
    <w:rsid w:val="00917847"/>
    <w:rsid w:val="00965DE0"/>
    <w:rsid w:val="00993534"/>
    <w:rsid w:val="009B34F1"/>
    <w:rsid w:val="009B5B29"/>
    <w:rsid w:val="009E5875"/>
    <w:rsid w:val="00A034F5"/>
    <w:rsid w:val="00A110D1"/>
    <w:rsid w:val="00A301A7"/>
    <w:rsid w:val="00A519A7"/>
    <w:rsid w:val="00A84957"/>
    <w:rsid w:val="00A85C7C"/>
    <w:rsid w:val="00AA6746"/>
    <w:rsid w:val="00AE16EE"/>
    <w:rsid w:val="00B34421"/>
    <w:rsid w:val="00B34898"/>
    <w:rsid w:val="00B379B3"/>
    <w:rsid w:val="00B42523"/>
    <w:rsid w:val="00B71EBE"/>
    <w:rsid w:val="00B950C4"/>
    <w:rsid w:val="00BF29E5"/>
    <w:rsid w:val="00C330EE"/>
    <w:rsid w:val="00C656E8"/>
    <w:rsid w:val="00C712EF"/>
    <w:rsid w:val="00D17D0D"/>
    <w:rsid w:val="00D70777"/>
    <w:rsid w:val="00D770F9"/>
    <w:rsid w:val="00D812E7"/>
    <w:rsid w:val="00DC2E01"/>
    <w:rsid w:val="00DC5412"/>
    <w:rsid w:val="00DD6495"/>
    <w:rsid w:val="00DE77FF"/>
    <w:rsid w:val="00E1084B"/>
    <w:rsid w:val="00E25ED9"/>
    <w:rsid w:val="00E447BA"/>
    <w:rsid w:val="00E779FD"/>
    <w:rsid w:val="00F406BB"/>
    <w:rsid w:val="00F65784"/>
    <w:rsid w:val="00F85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D9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5E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E25E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5ED9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7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7D0D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GuschinaM</dc:creator>
  <cp:lastModifiedBy>Тужаров Вячеслав Сергеевич</cp:lastModifiedBy>
  <cp:revision>61</cp:revision>
  <cp:lastPrinted>2025-06-27T06:24:00Z</cp:lastPrinted>
  <dcterms:created xsi:type="dcterms:W3CDTF">2022-06-20T14:41:00Z</dcterms:created>
  <dcterms:modified xsi:type="dcterms:W3CDTF">2025-10-22T12:53:00Z</dcterms:modified>
</cp:coreProperties>
</file>